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3" w:rsidRPr="005A4AE3" w:rsidRDefault="005A4AE3" w:rsidP="005A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8"/>
        <w:gridCol w:w="5443"/>
      </w:tblGrid>
      <w:tr w:rsidR="005A4AE3" w:rsidRPr="005A4AE3" w:rsidTr="005A4AE3">
        <w:trPr>
          <w:trHeight w:val="390"/>
        </w:trPr>
        <w:tc>
          <w:tcPr>
            <w:tcW w:w="0" w:type="auto"/>
            <w:gridSpan w:val="2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2F2F2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14042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b/>
                <w:bCs/>
                <w:color w:val="414042"/>
                <w:sz w:val="18"/>
                <w:szCs w:val="18"/>
                <w:lang w:eastAsia="es-AR"/>
              </w:rPr>
              <w:t>Detalle de Solicitud de Pago de Servicios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Nro. de Solicitud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8447468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Nombre de Empresa/Servicio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METROGAS SA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CUIT de Empresa/Servicio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30-65786367-6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Numero de Cliente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010128919200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 xml:space="preserve">clave pago </w:t>
            </w:r>
            <w:proofErr w:type="spellStart"/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electronico</w:t>
            </w:r>
            <w:proofErr w:type="spellEnd"/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Medio de Pago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Pago por Internet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Cuenta de Débito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CC en Pesos 210-002171/5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factura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101093802322187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Importación de Deuda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$ 4.594,90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Importar un Pagar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$ 4.594,90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Fecha de Vencimiento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14/05/2024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Estado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aceptada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Fecha y hora de estado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13/05/2024 14:53:55</w:t>
            </w:r>
          </w:p>
        </w:tc>
      </w:tr>
      <w:tr w:rsidR="005A4AE3" w:rsidRPr="005A4AE3" w:rsidTr="005A4AE3">
        <w:trPr>
          <w:trHeight w:val="480"/>
        </w:trPr>
        <w:tc>
          <w:tcPr>
            <w:tcW w:w="2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Firmantes</w:t>
            </w:r>
          </w:p>
        </w:tc>
        <w:tc>
          <w:tcPr>
            <w:tcW w:w="3000" w:type="pct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shd w:val="clear" w:color="auto" w:fill="FBFBFB"/>
            <w:tcMar>
              <w:top w:w="30" w:type="dxa"/>
              <w:left w:w="225" w:type="dxa"/>
              <w:bottom w:w="30" w:type="dxa"/>
              <w:right w:w="0" w:type="dxa"/>
            </w:tcMar>
            <w:vAlign w:val="center"/>
            <w:hideMark/>
          </w:tcPr>
          <w:p w:rsidR="005A4AE3" w:rsidRPr="005A4AE3" w:rsidRDefault="005A4AE3" w:rsidP="005A4AE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</w:pPr>
            <w:r w:rsidRPr="005A4AE3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es-AR"/>
              </w:rPr>
              <w:t>GUTIÉRREZ EGUÍA IGNACIO</w:t>
            </w:r>
          </w:p>
        </w:tc>
      </w:tr>
    </w:tbl>
    <w:p w:rsidR="00C24C84" w:rsidRDefault="00C24C84"/>
    <w:sectPr w:rsidR="00C24C84" w:rsidSect="00C24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AE3"/>
    <w:rsid w:val="005A4AE3"/>
    <w:rsid w:val="00C2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PC-RO</dc:creator>
  <cp:lastModifiedBy>PC-RO</cp:lastModifiedBy>
  <cp:revision>1</cp:revision>
  <dcterms:created xsi:type="dcterms:W3CDTF">2024-05-13T18:00:00Z</dcterms:created>
  <dcterms:modified xsi:type="dcterms:W3CDTF">2024-05-13T18:00:00Z</dcterms:modified>
</cp:coreProperties>
</file>